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01A0E">
      <w:pPr>
        <w:rPr>
          <w:rFonts w:ascii="楷体_GB2312" w:hAnsi="宋体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楷体_GB2312" w:hAnsi="宋体" w:eastAsia="楷体_GB2312"/>
          <w:sz w:val="32"/>
          <w:szCs w:val="32"/>
        </w:rPr>
        <w:t>：</w:t>
      </w:r>
    </w:p>
    <w:p w14:paraId="7E881394">
      <w:pPr>
        <w:jc w:val="center"/>
        <w:rPr>
          <w:rFonts w:ascii="方正小标宋简体" w:hAnsi="仿宋" w:eastAsia="方正小标宋简体"/>
          <w:sz w:val="32"/>
          <w:szCs w:val="32"/>
        </w:rPr>
      </w:pPr>
      <w:r>
        <w:rPr>
          <w:rFonts w:hint="eastAsia" w:ascii="方正小标宋简体" w:hAnsi="仿宋" w:eastAsia="方正小标宋简体"/>
          <w:sz w:val="44"/>
          <w:szCs w:val="44"/>
        </w:rPr>
        <w:t>财务项目经费划拨授权书</w:t>
      </w:r>
    </w:p>
    <w:p w14:paraId="4CFCE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按经费划拨方式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2023-2024学年博士生助研费及科研博士培养费， 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用于支持博士生的培养，并委托财务处从科研经费中划拨。</w:t>
      </w:r>
    </w:p>
    <w:p w14:paraId="1358C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现授权学校相关部门使用项目名称：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（项目号：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）进行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4-2025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学年1年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额度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名博士助研费的划拨，划拨经费额度合计为：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万元（大写：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433E2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tbl>
      <w:tblPr>
        <w:tblStyle w:val="6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94"/>
        <w:gridCol w:w="1342"/>
        <w:gridCol w:w="1451"/>
        <w:gridCol w:w="1380"/>
        <w:gridCol w:w="1194"/>
        <w:gridCol w:w="1953"/>
      </w:tblGrid>
      <w:tr w14:paraId="3149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84" w:type="dxa"/>
            <w:vAlign w:val="center"/>
          </w:tcPr>
          <w:p w14:paraId="0BFA4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年级</w:t>
            </w:r>
          </w:p>
        </w:tc>
        <w:tc>
          <w:tcPr>
            <w:tcW w:w="1494" w:type="dxa"/>
            <w:vAlign w:val="center"/>
          </w:tcPr>
          <w:p w14:paraId="22C46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学号</w:t>
            </w:r>
          </w:p>
        </w:tc>
        <w:tc>
          <w:tcPr>
            <w:tcW w:w="1342" w:type="dxa"/>
            <w:vAlign w:val="center"/>
          </w:tcPr>
          <w:p w14:paraId="7A64C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451" w:type="dxa"/>
            <w:vAlign w:val="center"/>
          </w:tcPr>
          <w:p w14:paraId="506F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助研津贴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月度金额</w:t>
            </w:r>
          </w:p>
        </w:tc>
        <w:tc>
          <w:tcPr>
            <w:tcW w:w="1380" w:type="dxa"/>
            <w:vAlign w:val="center"/>
          </w:tcPr>
          <w:p w14:paraId="21683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助研津贴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年度标准</w:t>
            </w:r>
          </w:p>
        </w:tc>
        <w:tc>
          <w:tcPr>
            <w:tcW w:w="1194" w:type="dxa"/>
            <w:vAlign w:val="center"/>
          </w:tcPr>
          <w:p w14:paraId="067A6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</w:rPr>
              <w:t>导师</w:t>
            </w:r>
          </w:p>
        </w:tc>
        <w:tc>
          <w:tcPr>
            <w:tcW w:w="1953" w:type="dxa"/>
            <w:vAlign w:val="center"/>
          </w:tcPr>
          <w:p w14:paraId="30607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备注</w:t>
            </w:r>
          </w:p>
          <w:p w14:paraId="1B4CE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8"/>
                <w:szCs w:val="28"/>
                <w:lang w:val="en-US" w:eastAsia="zh-CN"/>
              </w:rPr>
              <w:t>(如科研博士)</w:t>
            </w:r>
          </w:p>
        </w:tc>
      </w:tr>
      <w:tr w14:paraId="3441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2A097A5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14:paraId="1813169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5160111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1F731AA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2CB5FC7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400841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5DD1489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098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26EBF5E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14:paraId="51382F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2C34D7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60A61C9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0F5F79C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55D8D12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4440B11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AA90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39D95DD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14:paraId="18CD296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7F92C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510BD21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0EBCDA5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5E01970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62E648D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3A3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2AE729C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14:paraId="02B5E32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4F7A1E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47B365A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4901B7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2451466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6A4B00F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155C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411B8F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94" w:type="dxa"/>
            <w:vAlign w:val="center"/>
          </w:tcPr>
          <w:p w14:paraId="0A11776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4DB0616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2A1B6A2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163BC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C3AFB0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3DD56A8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422B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4" w:type="dxa"/>
            <w:vAlign w:val="center"/>
          </w:tcPr>
          <w:p w14:paraId="754BA8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494" w:type="dxa"/>
            <w:vAlign w:val="center"/>
          </w:tcPr>
          <w:p w14:paraId="077EC82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14:paraId="375CC6E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51" w:type="dxa"/>
            <w:vAlign w:val="center"/>
          </w:tcPr>
          <w:p w14:paraId="7E76457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020DB02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1C049E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953" w:type="dxa"/>
            <w:vAlign w:val="center"/>
          </w:tcPr>
          <w:p w14:paraId="39BC306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 w14:paraId="2FEA3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本人承诺：不以任何形式向学生收取或转嫁助研费。</w:t>
      </w:r>
    </w:p>
    <w:p w14:paraId="57BFE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博士生导师：</w:t>
      </w:r>
    </w:p>
    <w:p w14:paraId="6D0E1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授权人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经费负责人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</w:t>
      </w:r>
    </w:p>
    <w:p w14:paraId="5D68E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AD26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FAA2C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FAA2C3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B5EF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</w:docVars>
  <w:rsids>
    <w:rsidRoot w:val="1AF145B0"/>
    <w:rsid w:val="000C0F1D"/>
    <w:rsid w:val="00117AE9"/>
    <w:rsid w:val="0022181C"/>
    <w:rsid w:val="003B4B13"/>
    <w:rsid w:val="003B7BCA"/>
    <w:rsid w:val="003F0D34"/>
    <w:rsid w:val="00417A94"/>
    <w:rsid w:val="0058039E"/>
    <w:rsid w:val="006146AE"/>
    <w:rsid w:val="006C2A69"/>
    <w:rsid w:val="006D220D"/>
    <w:rsid w:val="006E77CB"/>
    <w:rsid w:val="00785213"/>
    <w:rsid w:val="0094363E"/>
    <w:rsid w:val="009B3EA1"/>
    <w:rsid w:val="009D39CF"/>
    <w:rsid w:val="00A17192"/>
    <w:rsid w:val="00AD303C"/>
    <w:rsid w:val="00E2569D"/>
    <w:rsid w:val="07410467"/>
    <w:rsid w:val="0A4B1DD2"/>
    <w:rsid w:val="0BDB19AB"/>
    <w:rsid w:val="0EC74239"/>
    <w:rsid w:val="0FBD6621"/>
    <w:rsid w:val="118C2781"/>
    <w:rsid w:val="11C34FC7"/>
    <w:rsid w:val="12107460"/>
    <w:rsid w:val="121F1933"/>
    <w:rsid w:val="157156FC"/>
    <w:rsid w:val="17233BB0"/>
    <w:rsid w:val="18A4747E"/>
    <w:rsid w:val="1AF145B0"/>
    <w:rsid w:val="1B6E3BFE"/>
    <w:rsid w:val="1F1F9D3D"/>
    <w:rsid w:val="1FDD7D8C"/>
    <w:rsid w:val="231F5D17"/>
    <w:rsid w:val="2329689A"/>
    <w:rsid w:val="23FC4ADD"/>
    <w:rsid w:val="245D630B"/>
    <w:rsid w:val="265C6AAF"/>
    <w:rsid w:val="26AA6D45"/>
    <w:rsid w:val="28B35540"/>
    <w:rsid w:val="29AE5B88"/>
    <w:rsid w:val="29EC0B84"/>
    <w:rsid w:val="2A5E2666"/>
    <w:rsid w:val="2C7D55BA"/>
    <w:rsid w:val="2D644920"/>
    <w:rsid w:val="2E6B483B"/>
    <w:rsid w:val="2F8703BA"/>
    <w:rsid w:val="2FEC0AC3"/>
    <w:rsid w:val="31D25EA8"/>
    <w:rsid w:val="37B6E0E6"/>
    <w:rsid w:val="39674D20"/>
    <w:rsid w:val="3A0E0A45"/>
    <w:rsid w:val="3B902414"/>
    <w:rsid w:val="3BF99AB6"/>
    <w:rsid w:val="3D7FC20E"/>
    <w:rsid w:val="3E4CBE56"/>
    <w:rsid w:val="3F0C091C"/>
    <w:rsid w:val="3F1506F3"/>
    <w:rsid w:val="3FD21DA9"/>
    <w:rsid w:val="40372A09"/>
    <w:rsid w:val="46616C51"/>
    <w:rsid w:val="473254CE"/>
    <w:rsid w:val="477C4B91"/>
    <w:rsid w:val="47EB6659"/>
    <w:rsid w:val="481C6A12"/>
    <w:rsid w:val="49A93559"/>
    <w:rsid w:val="4A4C4A99"/>
    <w:rsid w:val="4B15132F"/>
    <w:rsid w:val="4B547272"/>
    <w:rsid w:val="4C9D3DBE"/>
    <w:rsid w:val="4DF67945"/>
    <w:rsid w:val="4E2C1C9A"/>
    <w:rsid w:val="5DEE51D0"/>
    <w:rsid w:val="5FB703EE"/>
    <w:rsid w:val="5FFC4A3A"/>
    <w:rsid w:val="604A04AC"/>
    <w:rsid w:val="63A9083B"/>
    <w:rsid w:val="65885D04"/>
    <w:rsid w:val="6757579F"/>
    <w:rsid w:val="6DC20538"/>
    <w:rsid w:val="6E0F6CB3"/>
    <w:rsid w:val="6EE061F2"/>
    <w:rsid w:val="6FD01140"/>
    <w:rsid w:val="701A6C09"/>
    <w:rsid w:val="77D835C9"/>
    <w:rsid w:val="7D5D2929"/>
    <w:rsid w:val="7E126282"/>
    <w:rsid w:val="9EFFE97F"/>
    <w:rsid w:val="BFF33FD4"/>
    <w:rsid w:val="DFAD243F"/>
    <w:rsid w:val="E6FEFB74"/>
    <w:rsid w:val="E7FB2A1C"/>
    <w:rsid w:val="FE7FD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 w:val="28"/>
      <w:szCs w:val="28"/>
      <w:lang w:val="zh-CN" w:bidi="zh-CN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表段落1"/>
    <w:basedOn w:val="1"/>
    <w:qFormat/>
    <w:uiPriority w:val="1"/>
    <w:pPr>
      <w:spacing w:line="422" w:lineRule="exact"/>
      <w:ind w:left="990" w:hanging="291"/>
    </w:pPr>
    <w:rPr>
      <w:rFonts w:ascii="Microsoft JhengHei" w:hAnsi="Microsoft JhengHei" w:eastAsia="Microsoft JhengHei" w:cs="Microsoft JhengHei"/>
      <w:lang w:val="zh-CN" w:bidi="zh-CN"/>
    </w:rPr>
  </w:style>
  <w:style w:type="character" w:customStyle="1" w:styleId="9">
    <w:name w:val="页眉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217</Words>
  <Characters>236</Characters>
  <Lines>2</Lines>
  <Paragraphs>1</Paragraphs>
  <TotalTime>146</TotalTime>
  <ScaleCrop>false</ScaleCrop>
  <LinksUpToDate>false</LinksUpToDate>
  <CharactersWithSpaces>384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2021-10-02T11:31:00Z</dcterms:created>
  <dc:creator>大橙子</dc:creator>
  <cp:lastModifiedBy>朱宇轩</cp:lastModifiedBy>
  <cp:lastPrinted>2021-09-02T07:47:00Z</cp:lastPrinted>
  <dcterms:modified xsi:type="dcterms:W3CDTF">2024-09-12T09:43:35Z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9ECAEEFD19D64A8B91F4F6221C895BE4</vt:lpwstr>
  </property>
</Properties>
</file>