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E1" w:rsidRPr="009B40E1" w:rsidRDefault="009B40E1" w:rsidP="009B40E1">
      <w:pPr>
        <w:widowControl/>
        <w:shd w:val="clear" w:color="auto" w:fill="FFFFFF"/>
        <w:spacing w:after="210"/>
        <w:jc w:val="left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</w:pPr>
      <w:r w:rsidRPr="009B40E1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“兆易创新杯”第十四届研究生电子设计竞赛参赛说明</w:t>
      </w:r>
    </w:p>
    <w:p w:rsidR="009B40E1" w:rsidRDefault="008F11A5" w:rsidP="008F11A5">
      <w:pPr>
        <w:widowControl/>
        <w:shd w:val="clear" w:color="auto" w:fill="FFFFFF"/>
        <w:ind w:firstLineChars="200" w:firstLine="452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具体参赛说明、时间安排以及相关</w:t>
      </w:r>
      <w:r w:rsidR="005B2E78"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参赛流程</w:t>
      </w:r>
      <w:bookmarkStart w:id="0" w:name="_GoBack"/>
      <w:bookmarkEnd w:id="0"/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请打开链接：</w:t>
      </w:r>
    </w:p>
    <w:p w:rsidR="008F11A5" w:rsidRPr="008F11A5" w:rsidRDefault="008F11A5" w:rsidP="008F11A5">
      <w:pPr>
        <w:widowControl/>
        <w:shd w:val="clear" w:color="auto" w:fill="FFFFFF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:rsidR="008F11A5" w:rsidRPr="008F11A5" w:rsidRDefault="008F11A5" w:rsidP="008D324D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F11A5">
        <w:rPr>
          <w:rFonts w:ascii="宋体" w:eastAsia="宋体" w:hAnsi="宋体" w:cs="宋体"/>
          <w:kern w:val="0"/>
          <w:sz w:val="24"/>
          <w:szCs w:val="24"/>
        </w:rPr>
        <w:t>http://mp.weixin.qq.com/s?__biz=MzA3OTQ0Nzc5OQ==&amp;mid=2649753706&amp;idx=2&amp;sn=962b3ee43a8bb2dd906a4b3241774f27&amp;chksm=87b7fbf2b0c072e4b2d2f6df613d84a6722a4c96d22714489b82ea3a5441d93c7a9a229a63af&amp;mpshare=1&amp;scene=23&amp;srcid=#rd</w:t>
      </w:r>
    </w:p>
    <w:p w:rsidR="008F11A5" w:rsidRPr="008F11A5" w:rsidRDefault="008F11A5" w:rsidP="008D324D">
      <w:pPr>
        <w:widowControl/>
        <w:shd w:val="clear" w:color="auto" w:fill="FFFFFF"/>
        <w:spacing w:line="360" w:lineRule="auto"/>
        <w:rPr>
          <w:rFonts w:ascii="宋体" w:eastAsia="宋体" w:hAnsi="宋体" w:cs="宋体"/>
          <w:color w:val="333333"/>
          <w:spacing w:val="8"/>
          <w:kern w:val="0"/>
          <w:szCs w:val="21"/>
        </w:rPr>
      </w:pPr>
    </w:p>
    <w:p w:rsidR="008F11A5" w:rsidRPr="009B40E1" w:rsidRDefault="008F11A5" w:rsidP="009B40E1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E974C9" w:rsidRDefault="00E974C9"/>
    <w:sectPr w:rsidR="00E97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438" w:rsidRDefault="00A75438" w:rsidP="009B40E1">
      <w:r>
        <w:separator/>
      </w:r>
    </w:p>
  </w:endnote>
  <w:endnote w:type="continuationSeparator" w:id="0">
    <w:p w:rsidR="00A75438" w:rsidRDefault="00A75438" w:rsidP="009B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438" w:rsidRDefault="00A75438" w:rsidP="009B40E1">
      <w:r>
        <w:separator/>
      </w:r>
    </w:p>
  </w:footnote>
  <w:footnote w:type="continuationSeparator" w:id="0">
    <w:p w:rsidR="00A75438" w:rsidRDefault="00A75438" w:rsidP="009B4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C87"/>
    <w:rsid w:val="000C3257"/>
    <w:rsid w:val="001E4275"/>
    <w:rsid w:val="005B2E78"/>
    <w:rsid w:val="00797C87"/>
    <w:rsid w:val="008D324D"/>
    <w:rsid w:val="008F11A5"/>
    <w:rsid w:val="009B40E1"/>
    <w:rsid w:val="00A75438"/>
    <w:rsid w:val="00E9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14291"/>
  <w15:chartTrackingRefBased/>
  <w15:docId w15:val="{CCDB81D8-9FF2-43E5-9A30-01862807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B40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B40E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40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4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40E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B40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9B40E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9B40E1"/>
  </w:style>
  <w:style w:type="character" w:customStyle="1" w:styleId="apple-converted-space">
    <w:name w:val="apple-converted-space"/>
    <w:basedOn w:val="a0"/>
    <w:rsid w:val="009B40E1"/>
  </w:style>
  <w:style w:type="character" w:styleId="a7">
    <w:name w:val="Hyperlink"/>
    <w:basedOn w:val="a0"/>
    <w:uiPriority w:val="99"/>
    <w:semiHidden/>
    <w:unhideWhenUsed/>
    <w:rsid w:val="009B40E1"/>
    <w:rPr>
      <w:color w:val="0000FF"/>
      <w:u w:val="single"/>
    </w:rPr>
  </w:style>
  <w:style w:type="character" w:styleId="a8">
    <w:name w:val="Emphasis"/>
    <w:basedOn w:val="a0"/>
    <w:uiPriority w:val="20"/>
    <w:qFormat/>
    <w:rsid w:val="009B40E1"/>
    <w:rPr>
      <w:i/>
      <w:iCs/>
    </w:rPr>
  </w:style>
  <w:style w:type="paragraph" w:styleId="a9">
    <w:name w:val="Normal (Web)"/>
    <w:basedOn w:val="a"/>
    <w:uiPriority w:val="99"/>
    <w:semiHidden/>
    <w:unhideWhenUsed/>
    <w:rsid w:val="009B40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9B40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0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733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44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2019-04-10T05:12:00Z</dcterms:created>
  <dcterms:modified xsi:type="dcterms:W3CDTF">2019-04-10T06:15:00Z</dcterms:modified>
</cp:coreProperties>
</file>